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1C948" w14:textId="03642E32" w:rsidR="00390656" w:rsidRDefault="00586FA2">
      <w:r>
        <w:t xml:space="preserve">Board of Health Minutes </w:t>
      </w:r>
      <w:r w:rsidR="001F03F5">
        <w:t>9-16-20</w:t>
      </w:r>
    </w:p>
    <w:p w14:paraId="22E64C4D" w14:textId="3937B9B1" w:rsidR="00586FA2" w:rsidRDefault="00586FA2">
      <w:r>
        <w:t xml:space="preserve">Present: John Alphin, Trevor Bruso, Ethan Melad, </w:t>
      </w:r>
      <w:r w:rsidR="00B55181">
        <w:t>Daniele Graham</w:t>
      </w:r>
    </w:p>
    <w:p w14:paraId="7F91DD39" w14:textId="01A5A7E5" w:rsidR="00ED5666" w:rsidRDefault="00ED5666" w:rsidP="00586FA2">
      <w:pPr>
        <w:pStyle w:val="ListParagraph"/>
        <w:numPr>
          <w:ilvl w:val="0"/>
          <w:numId w:val="1"/>
        </w:numPr>
      </w:pPr>
      <w:r>
        <w:t xml:space="preserve">Meeting opened at </w:t>
      </w:r>
      <w:r w:rsidR="00B55181">
        <w:t>3:30</w:t>
      </w:r>
    </w:p>
    <w:p w14:paraId="351F605E" w14:textId="1E746374" w:rsidR="00586FA2" w:rsidRDefault="00B55181" w:rsidP="00586FA2">
      <w:pPr>
        <w:pStyle w:val="ListParagraph"/>
        <w:numPr>
          <w:ilvl w:val="0"/>
          <w:numId w:val="1"/>
        </w:numPr>
      </w:pPr>
      <w:r>
        <w:t>Polling issue: polling workers must wear masks, people entering should.</w:t>
      </w:r>
    </w:p>
    <w:p w14:paraId="1A88411D" w14:textId="151C2C91" w:rsidR="00586FA2" w:rsidRDefault="00586FA2" w:rsidP="00586FA2">
      <w:pPr>
        <w:pStyle w:val="ListParagraph"/>
        <w:numPr>
          <w:ilvl w:val="0"/>
          <w:numId w:val="1"/>
        </w:numPr>
      </w:pPr>
      <w:r>
        <w:t>B</w:t>
      </w:r>
      <w:r w:rsidR="00B55181">
        <w:t>OH has authority to set pay rates</w:t>
      </w:r>
    </w:p>
    <w:p w14:paraId="4FA2DF58" w14:textId="55ACE4C0" w:rsidR="00D97822" w:rsidRDefault="00B55181" w:rsidP="00586FA2">
      <w:pPr>
        <w:pStyle w:val="ListParagraph"/>
        <w:numPr>
          <w:ilvl w:val="0"/>
          <w:numId w:val="1"/>
        </w:numPr>
      </w:pPr>
      <w:r>
        <w:t>Voted to abate all recycles bills we have left</w:t>
      </w:r>
    </w:p>
    <w:p w14:paraId="3EF93733" w14:textId="699AFEB9" w:rsidR="00D97822" w:rsidRDefault="00B55181" w:rsidP="00586FA2">
      <w:pPr>
        <w:pStyle w:val="ListParagraph"/>
        <w:numPr>
          <w:ilvl w:val="0"/>
          <w:numId w:val="1"/>
        </w:numPr>
      </w:pPr>
      <w:r>
        <w:t>Dave from landfill filed police report over issue with no sticker, person became aggressive</w:t>
      </w:r>
    </w:p>
    <w:p w14:paraId="4F1AB587" w14:textId="4D3B2807" w:rsidR="00D97822" w:rsidRDefault="00D97822" w:rsidP="00586FA2">
      <w:pPr>
        <w:pStyle w:val="ListParagraph"/>
        <w:numPr>
          <w:ilvl w:val="0"/>
          <w:numId w:val="1"/>
        </w:numPr>
      </w:pPr>
      <w:r>
        <w:t xml:space="preserve">Trevor </w:t>
      </w:r>
      <w:r w:rsidR="00B55181">
        <w:t xml:space="preserve">will review schools closing procedure from the superintendent </w:t>
      </w:r>
    </w:p>
    <w:p w14:paraId="5CE093CE" w14:textId="3E4F3C77" w:rsidR="00B55181" w:rsidRDefault="00B55181" w:rsidP="00B55181">
      <w:pPr>
        <w:pStyle w:val="ListParagraph"/>
        <w:numPr>
          <w:ilvl w:val="0"/>
          <w:numId w:val="1"/>
        </w:numPr>
      </w:pPr>
      <w:r>
        <w:t>There is a concern over potential COVID case pick up over the holidays because of gatherings</w:t>
      </w:r>
    </w:p>
    <w:p w14:paraId="7154859E" w14:textId="2D13450C" w:rsidR="00C64C45" w:rsidRDefault="00B55181" w:rsidP="00586FA2">
      <w:pPr>
        <w:pStyle w:val="ListParagraph"/>
        <w:numPr>
          <w:ilvl w:val="0"/>
          <w:numId w:val="1"/>
        </w:numPr>
      </w:pPr>
      <w:r>
        <w:t>Schools do not have enough gloves- Trevor looking into ordering more</w:t>
      </w:r>
    </w:p>
    <w:p w14:paraId="4DD8D5BA" w14:textId="7F2D8CC4" w:rsidR="00C64C45" w:rsidRDefault="00B55181" w:rsidP="00586FA2">
      <w:pPr>
        <w:pStyle w:val="ListParagraph"/>
        <w:numPr>
          <w:ilvl w:val="0"/>
          <w:numId w:val="1"/>
        </w:numPr>
      </w:pPr>
      <w:r>
        <w:t>There is some reluctance to pay the public health nurse even though rate has always been the same</w:t>
      </w:r>
      <w:r w:rsidR="00D46E06">
        <w:t>. Town of Spencer uses same nurses and pays same.</w:t>
      </w:r>
    </w:p>
    <w:p w14:paraId="0533889B" w14:textId="302CDE17" w:rsidR="00C64C45" w:rsidRDefault="00D46E06" w:rsidP="00586FA2">
      <w:pPr>
        <w:pStyle w:val="ListParagraph"/>
        <w:numPr>
          <w:ilvl w:val="0"/>
          <w:numId w:val="1"/>
        </w:numPr>
      </w:pPr>
      <w:r>
        <w:t>Landfill is on the list to me mowed</w:t>
      </w:r>
    </w:p>
    <w:p w14:paraId="425140F5" w14:textId="6EDC5896" w:rsidR="00626117" w:rsidRDefault="00D46E06" w:rsidP="00586FA2">
      <w:pPr>
        <w:pStyle w:val="ListParagraph"/>
        <w:numPr>
          <w:ilvl w:val="0"/>
          <w:numId w:val="1"/>
        </w:numPr>
      </w:pPr>
      <w:r>
        <w:t>Trying to find someone who may want to take some roosters that need to be relocated on Ward Street</w:t>
      </w:r>
    </w:p>
    <w:p w14:paraId="7D79CABA" w14:textId="14EEE9BA" w:rsidR="00D97822" w:rsidRDefault="00D46E06" w:rsidP="00586FA2">
      <w:pPr>
        <w:pStyle w:val="ListParagraph"/>
        <w:numPr>
          <w:ilvl w:val="0"/>
          <w:numId w:val="1"/>
        </w:numPr>
      </w:pPr>
      <w:r>
        <w:t>Waiting for the state guidelines for Halloween to come out before making a decision for NB</w:t>
      </w:r>
      <w:r w:rsidR="001F03F5">
        <w:t xml:space="preserve">, police chief will ultimately decide. </w:t>
      </w:r>
    </w:p>
    <w:p w14:paraId="0D14BCC4" w14:textId="46ACCCEE" w:rsidR="00ED5666" w:rsidRDefault="00ED5666" w:rsidP="00586FA2">
      <w:pPr>
        <w:pStyle w:val="ListParagraph"/>
        <w:numPr>
          <w:ilvl w:val="0"/>
          <w:numId w:val="1"/>
        </w:numPr>
      </w:pPr>
      <w:r>
        <w:t xml:space="preserve">Meeting adjourned </w:t>
      </w:r>
      <w:r w:rsidR="001F03F5">
        <w:t>4:08</w:t>
      </w:r>
    </w:p>
    <w:sectPr w:rsidR="00ED5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54B2B"/>
    <w:multiLevelType w:val="hybridMultilevel"/>
    <w:tmpl w:val="1ABC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A2"/>
    <w:rsid w:val="001F03F5"/>
    <w:rsid w:val="002E6EC3"/>
    <w:rsid w:val="00586FA2"/>
    <w:rsid w:val="00626117"/>
    <w:rsid w:val="00B55181"/>
    <w:rsid w:val="00C64C45"/>
    <w:rsid w:val="00D46E06"/>
    <w:rsid w:val="00D97822"/>
    <w:rsid w:val="00E353FE"/>
    <w:rsid w:val="00ED5666"/>
    <w:rsid w:val="00F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ABAC"/>
  <w15:chartTrackingRefBased/>
  <w15:docId w15:val="{4D6F55B9-DB87-4117-8664-F806C6CF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BOH</dc:creator>
  <cp:keywords/>
  <dc:description/>
  <cp:lastModifiedBy>Daniele</cp:lastModifiedBy>
  <cp:revision>3</cp:revision>
  <dcterms:created xsi:type="dcterms:W3CDTF">2020-09-20T17:56:00Z</dcterms:created>
  <dcterms:modified xsi:type="dcterms:W3CDTF">2020-10-21T22:03:00Z</dcterms:modified>
</cp:coreProperties>
</file>